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8506" w14:textId="12E7ABCC" w:rsidR="00F83D06" w:rsidRPr="003C7004" w:rsidRDefault="00F83D06" w:rsidP="00F83D06">
      <w:pPr>
        <w:spacing w:after="0" w:line="276" w:lineRule="auto"/>
        <w:jc w:val="center"/>
        <w:rPr>
          <w:rFonts w:cs="B Mitra"/>
          <w:b/>
          <w:bCs/>
          <w:sz w:val="40"/>
          <w:szCs w:val="40"/>
          <w:rtl/>
        </w:rPr>
      </w:pPr>
      <w:r w:rsidRPr="003C7004">
        <w:rPr>
          <w:rFonts w:cs="B Mitra" w:hint="cs"/>
          <w:b/>
          <w:bCs/>
          <w:sz w:val="40"/>
          <w:szCs w:val="40"/>
          <w:rtl/>
        </w:rPr>
        <w:t>برنامه هفتگی دکتر محسن شمس</w:t>
      </w:r>
    </w:p>
    <w:p w14:paraId="34A80C07" w14:textId="7289B026" w:rsidR="00E15C75" w:rsidRDefault="00F83D06" w:rsidP="00DE2EC6">
      <w:pPr>
        <w:spacing w:after="0" w:line="276" w:lineRule="auto"/>
        <w:jc w:val="center"/>
        <w:rPr>
          <w:rFonts w:cs="B Mitra"/>
          <w:b/>
          <w:bCs/>
          <w:sz w:val="36"/>
          <w:szCs w:val="36"/>
          <w:rtl/>
        </w:rPr>
      </w:pPr>
      <w:r w:rsidRPr="0023698D">
        <w:rPr>
          <w:rFonts w:cs="B Mitra" w:hint="cs"/>
          <w:b/>
          <w:bCs/>
          <w:sz w:val="36"/>
          <w:szCs w:val="36"/>
          <w:rtl/>
        </w:rPr>
        <w:t xml:space="preserve">نیمسال </w:t>
      </w:r>
      <w:r w:rsidR="0040183F">
        <w:rPr>
          <w:rFonts w:cs="B Mitra" w:hint="cs"/>
          <w:b/>
          <w:bCs/>
          <w:sz w:val="36"/>
          <w:szCs w:val="36"/>
          <w:rtl/>
        </w:rPr>
        <w:t>اول</w:t>
      </w:r>
      <w:r w:rsidR="000A1329">
        <w:rPr>
          <w:rFonts w:cs="B Mitra" w:hint="cs"/>
          <w:b/>
          <w:bCs/>
          <w:sz w:val="36"/>
          <w:szCs w:val="36"/>
          <w:rtl/>
        </w:rPr>
        <w:t xml:space="preserve"> </w:t>
      </w:r>
      <w:r w:rsidRPr="0023698D">
        <w:rPr>
          <w:rFonts w:cs="B Mitra" w:hint="cs"/>
          <w:b/>
          <w:bCs/>
          <w:sz w:val="36"/>
          <w:szCs w:val="36"/>
          <w:rtl/>
        </w:rPr>
        <w:t>سال تحصیلی 140</w:t>
      </w:r>
      <w:r w:rsidR="0012448E">
        <w:rPr>
          <w:rFonts w:cs="B Mitra" w:hint="cs"/>
          <w:b/>
          <w:bCs/>
          <w:sz w:val="36"/>
          <w:szCs w:val="36"/>
          <w:rtl/>
        </w:rPr>
        <w:t>5</w:t>
      </w:r>
      <w:r w:rsidRPr="0023698D">
        <w:rPr>
          <w:rFonts w:cs="B Mitra" w:hint="cs"/>
          <w:b/>
          <w:bCs/>
          <w:sz w:val="36"/>
          <w:szCs w:val="36"/>
          <w:rtl/>
        </w:rPr>
        <w:t>- 140</w:t>
      </w:r>
      <w:r w:rsidR="0012448E">
        <w:rPr>
          <w:rFonts w:cs="B Mitra" w:hint="cs"/>
          <w:b/>
          <w:bCs/>
          <w:sz w:val="36"/>
          <w:szCs w:val="36"/>
          <w:rtl/>
        </w:rPr>
        <w:t>4</w:t>
      </w:r>
    </w:p>
    <w:p w14:paraId="177D4DD4" w14:textId="77777777" w:rsidR="0023698D" w:rsidRPr="0023698D" w:rsidRDefault="0023698D" w:rsidP="00F83D06">
      <w:pPr>
        <w:spacing w:after="0" w:line="276" w:lineRule="auto"/>
        <w:jc w:val="center"/>
        <w:rPr>
          <w:rFonts w:cs="B Mitra"/>
          <w:b/>
          <w:bCs/>
          <w:sz w:val="36"/>
          <w:szCs w:val="36"/>
          <w:rtl/>
        </w:rPr>
      </w:pPr>
    </w:p>
    <w:tbl>
      <w:tblPr>
        <w:tblStyle w:val="TableGrid"/>
        <w:bidiVisual/>
        <w:tblW w:w="14448" w:type="dxa"/>
        <w:jc w:val="center"/>
        <w:tblLook w:val="04A0" w:firstRow="1" w:lastRow="0" w:firstColumn="1" w:lastColumn="0" w:noHBand="0" w:noVBand="1"/>
      </w:tblPr>
      <w:tblGrid>
        <w:gridCol w:w="1554"/>
        <w:gridCol w:w="3272"/>
        <w:gridCol w:w="3106"/>
        <w:gridCol w:w="1140"/>
        <w:gridCol w:w="2968"/>
        <w:gridCol w:w="2408"/>
      </w:tblGrid>
      <w:tr w:rsidR="00542914" w:rsidRPr="003F43D2" w14:paraId="620006A4" w14:textId="531A85B5" w:rsidTr="0012448E">
        <w:trPr>
          <w:jc w:val="center"/>
        </w:trPr>
        <w:tc>
          <w:tcPr>
            <w:tcW w:w="1554" w:type="dxa"/>
          </w:tcPr>
          <w:p w14:paraId="7ED03DC2" w14:textId="25B97A97" w:rsidR="00E13A43" w:rsidRPr="003F43D2" w:rsidRDefault="00E13A43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3F43D2">
              <w:rPr>
                <w:rFonts w:cs="B Mitra" w:hint="cs"/>
                <w:b/>
                <w:bCs/>
                <w:sz w:val="32"/>
                <w:szCs w:val="32"/>
                <w:rtl/>
              </w:rPr>
              <w:t>روز هفته</w:t>
            </w:r>
          </w:p>
        </w:tc>
        <w:tc>
          <w:tcPr>
            <w:tcW w:w="3272" w:type="dxa"/>
          </w:tcPr>
          <w:p w14:paraId="15DE38E9" w14:textId="5C1D4D56" w:rsidR="00E13A43" w:rsidRPr="003F43D2" w:rsidRDefault="00E13A43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3F43D2">
              <w:rPr>
                <w:rFonts w:cs="B Mitra" w:hint="cs"/>
                <w:b/>
                <w:bCs/>
                <w:sz w:val="32"/>
                <w:szCs w:val="32"/>
                <w:rtl/>
              </w:rPr>
              <w:t>10- 8</w:t>
            </w:r>
          </w:p>
        </w:tc>
        <w:tc>
          <w:tcPr>
            <w:tcW w:w="3106" w:type="dxa"/>
          </w:tcPr>
          <w:p w14:paraId="0939F8D2" w14:textId="0DEA404F" w:rsidR="00E13A43" w:rsidRPr="003F43D2" w:rsidRDefault="00E13A43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3F43D2">
              <w:rPr>
                <w:rFonts w:cs="B Mitra" w:hint="cs"/>
                <w:b/>
                <w:bCs/>
                <w:sz w:val="32"/>
                <w:szCs w:val="32"/>
                <w:rtl/>
              </w:rPr>
              <w:t>12- 10</w:t>
            </w:r>
          </w:p>
        </w:tc>
        <w:tc>
          <w:tcPr>
            <w:tcW w:w="1140" w:type="dxa"/>
          </w:tcPr>
          <w:p w14:paraId="100B5048" w14:textId="3E937B75" w:rsidR="00E13A43" w:rsidRPr="003F43D2" w:rsidRDefault="00E13A43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3F43D2">
              <w:rPr>
                <w:rFonts w:cs="B Mitra" w:hint="cs"/>
                <w:b/>
                <w:bCs/>
                <w:sz w:val="32"/>
                <w:szCs w:val="32"/>
                <w:rtl/>
              </w:rPr>
              <w:t>14- 12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14:paraId="1D139248" w14:textId="217B3AD8" w:rsidR="00E13A43" w:rsidRPr="003F43D2" w:rsidRDefault="00E13A43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3F43D2">
              <w:rPr>
                <w:rFonts w:cs="B Mitra" w:hint="cs"/>
                <w:b/>
                <w:bCs/>
                <w:sz w:val="32"/>
                <w:szCs w:val="32"/>
                <w:rtl/>
              </w:rPr>
              <w:t>16- 14</w:t>
            </w:r>
          </w:p>
        </w:tc>
        <w:tc>
          <w:tcPr>
            <w:tcW w:w="2408" w:type="dxa"/>
          </w:tcPr>
          <w:p w14:paraId="3B88456C" w14:textId="39F31D82" w:rsidR="00E13A43" w:rsidRPr="003F43D2" w:rsidRDefault="00E13A43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3F43D2">
              <w:rPr>
                <w:rFonts w:cs="B Mitra" w:hint="cs"/>
                <w:b/>
                <w:bCs/>
                <w:sz w:val="32"/>
                <w:szCs w:val="32"/>
                <w:rtl/>
              </w:rPr>
              <w:t>18- 16</w:t>
            </w:r>
          </w:p>
        </w:tc>
      </w:tr>
      <w:tr w:rsidR="00542914" w:rsidRPr="003F43D2" w14:paraId="099A6A5E" w14:textId="75DC23D0" w:rsidTr="0012448E">
        <w:trPr>
          <w:jc w:val="center"/>
        </w:trPr>
        <w:tc>
          <w:tcPr>
            <w:tcW w:w="1554" w:type="dxa"/>
            <w:shd w:val="clear" w:color="auto" w:fill="auto"/>
          </w:tcPr>
          <w:p w14:paraId="360BAAEE" w14:textId="7F83C968" w:rsidR="00E13A43" w:rsidRPr="003F43D2" w:rsidRDefault="00E13A43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3F43D2">
              <w:rPr>
                <w:rFonts w:cs="B Mitra" w:hint="cs"/>
                <w:b/>
                <w:bCs/>
                <w:sz w:val="32"/>
                <w:szCs w:val="32"/>
                <w:rtl/>
              </w:rPr>
              <w:t>شنبه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14:paraId="78A92EC5" w14:textId="31E91902" w:rsidR="00E13A43" w:rsidRPr="003F43D2" w:rsidRDefault="00E13A43" w:rsidP="00E13A43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06" w:type="dxa"/>
            <w:shd w:val="clear" w:color="auto" w:fill="auto"/>
          </w:tcPr>
          <w:p w14:paraId="0D743242" w14:textId="6F873AD6" w:rsidR="00E13A43" w:rsidRPr="003F43D2" w:rsidRDefault="00E13A43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40" w:type="dxa"/>
            <w:shd w:val="clear" w:color="auto" w:fill="auto"/>
          </w:tcPr>
          <w:p w14:paraId="3DB8B6AA" w14:textId="39D108B7" w:rsidR="00E13A43" w:rsidRPr="003F43D2" w:rsidRDefault="00E13A43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68" w:type="dxa"/>
            <w:shd w:val="clear" w:color="auto" w:fill="auto"/>
          </w:tcPr>
          <w:p w14:paraId="722AC67D" w14:textId="5642F010" w:rsidR="0012448E" w:rsidRDefault="0012448E" w:rsidP="0012448E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فیزیوپاتولو</w:t>
            </w:r>
            <w:r w:rsidR="005179B5">
              <w:rPr>
                <w:rFonts w:cs="B Mitra" w:hint="cs"/>
                <w:b/>
                <w:bCs/>
                <w:sz w:val="32"/>
                <w:szCs w:val="32"/>
                <w:rtl/>
              </w:rPr>
              <w:t>ژ</w:t>
            </w: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ی 1</w:t>
            </w:r>
          </w:p>
          <w:p w14:paraId="7244636F" w14:textId="1AE3785F" w:rsidR="0023698D" w:rsidRPr="003F43D2" w:rsidRDefault="0023698D" w:rsidP="0012448E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D60EF4">
              <w:rPr>
                <w:rFonts w:cs="B Mitra" w:hint="cs"/>
                <w:b/>
                <w:bCs/>
                <w:sz w:val="32"/>
                <w:szCs w:val="32"/>
                <w:rtl/>
              </w:rPr>
              <w:t>(</w:t>
            </w:r>
            <w:r w:rsidR="00DE2EC6"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تغذیه ترم </w:t>
            </w:r>
            <w:r w:rsidR="0012448E">
              <w:rPr>
                <w:rFonts w:cs="B Mitra" w:hint="cs"/>
                <w:b/>
                <w:bCs/>
                <w:sz w:val="32"/>
                <w:szCs w:val="32"/>
                <w:rtl/>
              </w:rPr>
              <w:t>3</w:t>
            </w:r>
            <w:r w:rsidR="00DE2EC6">
              <w:rPr>
                <w:rFonts w:cs="B Mitra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2408" w:type="dxa"/>
            <w:shd w:val="clear" w:color="auto" w:fill="auto"/>
          </w:tcPr>
          <w:p w14:paraId="1956CBC4" w14:textId="1BBE7BE9" w:rsidR="00D60EF4" w:rsidRPr="003F43D2" w:rsidRDefault="00D60EF4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245A15" w:rsidRPr="003F43D2" w14:paraId="0FFE0CC4" w14:textId="31D3D294" w:rsidTr="0012448E">
        <w:trPr>
          <w:jc w:val="center"/>
        </w:trPr>
        <w:tc>
          <w:tcPr>
            <w:tcW w:w="1554" w:type="dxa"/>
            <w:shd w:val="clear" w:color="auto" w:fill="auto"/>
          </w:tcPr>
          <w:p w14:paraId="03EF4E67" w14:textId="08905967" w:rsidR="00245A15" w:rsidRPr="003F43D2" w:rsidRDefault="00245A15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3F43D2">
              <w:rPr>
                <w:rFonts w:cs="B Mitra" w:hint="cs"/>
                <w:b/>
                <w:bCs/>
                <w:sz w:val="32"/>
                <w:szCs w:val="32"/>
                <w:rtl/>
              </w:rPr>
              <w:t>یکشنبه</w:t>
            </w:r>
          </w:p>
        </w:tc>
        <w:tc>
          <w:tcPr>
            <w:tcW w:w="3272" w:type="dxa"/>
            <w:shd w:val="clear" w:color="auto" w:fill="auto"/>
          </w:tcPr>
          <w:p w14:paraId="3CB6E2A3" w14:textId="77777777" w:rsidR="0012448E" w:rsidRDefault="0012448E" w:rsidP="00DE2EC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اصول و فنون مشاوره</w:t>
            </w:r>
          </w:p>
          <w:p w14:paraId="0E9F6604" w14:textId="5007F713" w:rsidR="00D60EF4" w:rsidRPr="003F43D2" w:rsidRDefault="00DE2EC6" w:rsidP="00DE2EC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(</w:t>
            </w:r>
            <w:r w:rsidR="00D60EF4">
              <w:rPr>
                <w:rFonts w:cs="B Mitra" w:hint="cs"/>
                <w:b/>
                <w:bCs/>
                <w:sz w:val="32"/>
                <w:szCs w:val="32"/>
                <w:rtl/>
              </w:rPr>
              <w:t>ارشد</w:t>
            </w: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 ترم </w:t>
            </w:r>
            <w:r w:rsidR="0012448E">
              <w:rPr>
                <w:rFonts w:cs="B Mitra"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3106" w:type="dxa"/>
            <w:shd w:val="clear" w:color="auto" w:fill="auto"/>
          </w:tcPr>
          <w:p w14:paraId="14195B75" w14:textId="327D2A23" w:rsidR="00245A15" w:rsidRPr="003F43D2" w:rsidRDefault="0012448E" w:rsidP="00DE2EC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آموزش و ارتقای سلامت در مدارس</w:t>
            </w:r>
            <w:r w:rsidR="00D60EF4"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 (</w:t>
            </w:r>
            <w:r w:rsidR="00DE2EC6"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مدارس ترم </w:t>
            </w: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  <w:r w:rsidR="00D60EF4">
              <w:rPr>
                <w:rFonts w:cs="B Mitra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14:paraId="08C0287B" w14:textId="77777777" w:rsidR="00245A15" w:rsidRPr="003F43D2" w:rsidRDefault="00245A15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14:paraId="575D8CF9" w14:textId="56711F8B" w:rsidR="00245A15" w:rsidRPr="003F43D2" w:rsidRDefault="00245A15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08" w:type="dxa"/>
            <w:shd w:val="clear" w:color="auto" w:fill="auto"/>
          </w:tcPr>
          <w:p w14:paraId="26425055" w14:textId="77777777" w:rsidR="00245A15" w:rsidRPr="003F43D2" w:rsidRDefault="00245A15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542914" w:rsidRPr="003F43D2" w14:paraId="6933EE89" w14:textId="59109B2E" w:rsidTr="0012448E">
        <w:trPr>
          <w:jc w:val="center"/>
        </w:trPr>
        <w:tc>
          <w:tcPr>
            <w:tcW w:w="1554" w:type="dxa"/>
            <w:shd w:val="clear" w:color="auto" w:fill="auto"/>
          </w:tcPr>
          <w:p w14:paraId="203C822A" w14:textId="58E6D551" w:rsidR="00E13A43" w:rsidRPr="003F43D2" w:rsidRDefault="00E13A43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3F43D2">
              <w:rPr>
                <w:rFonts w:cs="B Mitra" w:hint="cs"/>
                <w:b/>
                <w:bCs/>
                <w:sz w:val="32"/>
                <w:szCs w:val="32"/>
                <w:rtl/>
              </w:rPr>
              <w:t>دوشنبه</w:t>
            </w:r>
          </w:p>
        </w:tc>
        <w:tc>
          <w:tcPr>
            <w:tcW w:w="3272" w:type="dxa"/>
            <w:shd w:val="clear" w:color="auto" w:fill="auto"/>
          </w:tcPr>
          <w:p w14:paraId="72311385" w14:textId="10E6DE1E" w:rsidR="00D60EF4" w:rsidRDefault="0012448E" w:rsidP="00DE2EC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بیماری های شایع کودکان</w:t>
            </w:r>
          </w:p>
          <w:p w14:paraId="4C5A3942" w14:textId="647D1E55" w:rsidR="00E13A43" w:rsidRPr="003F43D2" w:rsidRDefault="00D60EF4" w:rsidP="00DE2EC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(</w:t>
            </w:r>
            <w:r w:rsidR="0012448E">
              <w:rPr>
                <w:rFonts w:cs="B Mitra" w:hint="cs"/>
                <w:b/>
                <w:bCs/>
                <w:sz w:val="32"/>
                <w:szCs w:val="32"/>
                <w:rtl/>
              </w:rPr>
              <w:t>بهداشت عمومی ترم 3)</w:t>
            </w:r>
          </w:p>
        </w:tc>
        <w:tc>
          <w:tcPr>
            <w:tcW w:w="3106" w:type="dxa"/>
            <w:shd w:val="clear" w:color="auto" w:fill="auto"/>
          </w:tcPr>
          <w:p w14:paraId="3C537510" w14:textId="715D4404" w:rsidR="00E13A43" w:rsidRPr="00DE2EC6" w:rsidRDefault="00DE2EC6" w:rsidP="00F83D06">
            <w:pPr>
              <w:spacing w:line="276" w:lineRule="auto"/>
              <w:jc w:val="center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حضور در دانشکده</w:t>
            </w:r>
          </w:p>
        </w:tc>
        <w:tc>
          <w:tcPr>
            <w:tcW w:w="1140" w:type="dxa"/>
            <w:shd w:val="clear" w:color="auto" w:fill="auto"/>
          </w:tcPr>
          <w:p w14:paraId="68BEC9B7" w14:textId="68C901F3" w:rsidR="00E13A43" w:rsidRPr="003F43D2" w:rsidRDefault="00E13A43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68" w:type="dxa"/>
            <w:shd w:val="clear" w:color="auto" w:fill="auto"/>
          </w:tcPr>
          <w:p w14:paraId="7A4D68B0" w14:textId="4CD3EBB7" w:rsidR="00E13A43" w:rsidRPr="003F43D2" w:rsidRDefault="00E13A43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08" w:type="dxa"/>
            <w:shd w:val="clear" w:color="auto" w:fill="auto"/>
          </w:tcPr>
          <w:p w14:paraId="6D1E066E" w14:textId="12FE3597" w:rsidR="00E13A43" w:rsidRPr="003F43D2" w:rsidRDefault="00E13A43" w:rsidP="00542914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542914" w:rsidRPr="003F43D2" w14:paraId="588E595A" w14:textId="33E9982E" w:rsidTr="0012448E">
        <w:trPr>
          <w:jc w:val="center"/>
        </w:trPr>
        <w:tc>
          <w:tcPr>
            <w:tcW w:w="1554" w:type="dxa"/>
            <w:shd w:val="clear" w:color="auto" w:fill="auto"/>
          </w:tcPr>
          <w:p w14:paraId="0852F8CE" w14:textId="07FB0C07" w:rsidR="00E13A43" w:rsidRPr="003F43D2" w:rsidRDefault="00E13A43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3F43D2">
              <w:rPr>
                <w:rFonts w:cs="B Mitra" w:hint="cs"/>
                <w:b/>
                <w:bCs/>
                <w:sz w:val="32"/>
                <w:szCs w:val="32"/>
                <w:rtl/>
              </w:rPr>
              <w:t>سه شنبه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14:paraId="721FB40D" w14:textId="631BCB99" w:rsidR="00E13A43" w:rsidRPr="003F43D2" w:rsidRDefault="0012448E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معاینه بدنی و آزمون های تشخیصی</w:t>
            </w:r>
            <w:r w:rsidR="00DE2EC6"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 (</w:t>
            </w: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عمومی </w:t>
            </w:r>
            <w:r w:rsidR="00DE2EC6"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ترم </w:t>
            </w: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  <w:r w:rsidR="00DE2EC6">
              <w:rPr>
                <w:rFonts w:cs="B Mitra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3106" w:type="dxa"/>
            <w:shd w:val="clear" w:color="auto" w:fill="auto"/>
          </w:tcPr>
          <w:p w14:paraId="454B3FEC" w14:textId="51DB3F64" w:rsidR="00DE2EC6" w:rsidRPr="003F43D2" w:rsidRDefault="0012448E" w:rsidP="0012448E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سبک زندگی سالم</w:t>
            </w:r>
            <w:r w:rsidR="00DE2EC6"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 (</w:t>
            </w: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مدارس</w:t>
            </w:r>
            <w:r w:rsidR="00DE2EC6"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 ترم </w:t>
            </w: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>5</w:t>
            </w:r>
            <w:r w:rsidR="00DE2EC6">
              <w:rPr>
                <w:rFonts w:cs="B Mitra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1140" w:type="dxa"/>
            <w:shd w:val="clear" w:color="auto" w:fill="auto"/>
          </w:tcPr>
          <w:p w14:paraId="72E01B78" w14:textId="1F8B31FB" w:rsidR="00E13A43" w:rsidRPr="003F43D2" w:rsidRDefault="00E13A43" w:rsidP="00F83D0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68" w:type="dxa"/>
            <w:shd w:val="clear" w:color="auto" w:fill="auto"/>
          </w:tcPr>
          <w:p w14:paraId="1A8AC986" w14:textId="7906AB9C" w:rsidR="00E13A43" w:rsidRPr="00245A15" w:rsidRDefault="00E13A43" w:rsidP="00245A15">
            <w:pPr>
              <w:spacing w:line="276" w:lineRule="auto"/>
              <w:jc w:val="center"/>
              <w:rPr>
                <w:rFonts w:cs="B Mitra"/>
                <w:b/>
                <w:bCs/>
                <w:i/>
                <w:iCs/>
                <w:sz w:val="32"/>
                <w:szCs w:val="32"/>
                <w:rtl/>
              </w:rPr>
            </w:pPr>
          </w:p>
        </w:tc>
        <w:tc>
          <w:tcPr>
            <w:tcW w:w="2408" w:type="dxa"/>
            <w:shd w:val="clear" w:color="auto" w:fill="auto"/>
          </w:tcPr>
          <w:p w14:paraId="237FFE0B" w14:textId="62D61CB1" w:rsidR="00E13A43" w:rsidRPr="003F43D2" w:rsidRDefault="00E13A43" w:rsidP="00991A9A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DE2EC6" w:rsidRPr="003F43D2" w14:paraId="5CC454E3" w14:textId="0041C3F7" w:rsidTr="0012448E">
        <w:trPr>
          <w:jc w:val="center"/>
        </w:trPr>
        <w:tc>
          <w:tcPr>
            <w:tcW w:w="1554" w:type="dxa"/>
            <w:shd w:val="clear" w:color="auto" w:fill="auto"/>
          </w:tcPr>
          <w:p w14:paraId="6806C8C1" w14:textId="436520B6" w:rsidR="00DE2EC6" w:rsidRPr="003F43D2" w:rsidRDefault="00DE2EC6" w:rsidP="00DE2EC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3F43D2">
              <w:rPr>
                <w:rFonts w:cs="B Mitra" w:hint="cs"/>
                <w:b/>
                <w:bCs/>
                <w:sz w:val="32"/>
                <w:szCs w:val="32"/>
                <w:rtl/>
              </w:rPr>
              <w:t>چهارشنبه</w:t>
            </w:r>
          </w:p>
        </w:tc>
        <w:tc>
          <w:tcPr>
            <w:tcW w:w="3272" w:type="dxa"/>
            <w:shd w:val="clear" w:color="auto" w:fill="auto"/>
          </w:tcPr>
          <w:p w14:paraId="67508601" w14:textId="141C96FA" w:rsidR="00DE2EC6" w:rsidRPr="003F43D2" w:rsidRDefault="00DE2EC6" w:rsidP="00DE2EC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06" w:type="dxa"/>
            <w:shd w:val="clear" w:color="auto" w:fill="auto"/>
          </w:tcPr>
          <w:p w14:paraId="1731B1CD" w14:textId="6562A338" w:rsidR="00DE2EC6" w:rsidRPr="003F43D2" w:rsidRDefault="00DE2EC6" w:rsidP="00DE2EC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40" w:type="dxa"/>
            <w:shd w:val="clear" w:color="auto" w:fill="auto"/>
          </w:tcPr>
          <w:p w14:paraId="687ECC5A" w14:textId="520855C2" w:rsidR="00DE2EC6" w:rsidRPr="003F43D2" w:rsidRDefault="00DE2EC6" w:rsidP="00DE2EC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68" w:type="dxa"/>
            <w:shd w:val="clear" w:color="auto" w:fill="auto"/>
          </w:tcPr>
          <w:p w14:paraId="63729274" w14:textId="0FF2819A" w:rsidR="00DE2EC6" w:rsidRPr="003F43D2" w:rsidRDefault="00DE2EC6" w:rsidP="00DE2EC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08" w:type="dxa"/>
            <w:shd w:val="clear" w:color="auto" w:fill="auto"/>
          </w:tcPr>
          <w:p w14:paraId="760797A5" w14:textId="77777777" w:rsidR="00DE2EC6" w:rsidRPr="003F43D2" w:rsidRDefault="00DE2EC6" w:rsidP="00DE2EC6">
            <w:pPr>
              <w:spacing w:line="276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</w:tbl>
    <w:p w14:paraId="0A5E2083" w14:textId="77777777" w:rsidR="00F83D06" w:rsidRPr="0051511A" w:rsidRDefault="00F83D06" w:rsidP="008939D9">
      <w:pPr>
        <w:spacing w:after="0" w:line="276" w:lineRule="auto"/>
        <w:rPr>
          <w:rFonts w:ascii="IranNastaliq" w:hAnsi="IranNastaliq" w:cs="IranNastaliq"/>
          <w:sz w:val="40"/>
          <w:szCs w:val="40"/>
        </w:rPr>
      </w:pPr>
    </w:p>
    <w:sectPr w:rsidR="00F83D06" w:rsidRPr="0051511A" w:rsidSect="00C27A2E">
      <w:pgSz w:w="16838" w:h="11906" w:orient="landscape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76FE" w14:textId="77777777" w:rsidR="00D23417" w:rsidRDefault="00D23417" w:rsidP="0051511A">
      <w:pPr>
        <w:spacing w:after="0" w:line="240" w:lineRule="auto"/>
      </w:pPr>
      <w:r>
        <w:separator/>
      </w:r>
    </w:p>
  </w:endnote>
  <w:endnote w:type="continuationSeparator" w:id="0">
    <w:p w14:paraId="0B4DD024" w14:textId="77777777" w:rsidR="00D23417" w:rsidRDefault="00D23417" w:rsidP="0051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49825" w14:textId="77777777" w:rsidR="00D23417" w:rsidRDefault="00D23417" w:rsidP="0051511A">
      <w:pPr>
        <w:spacing w:after="0" w:line="240" w:lineRule="auto"/>
      </w:pPr>
      <w:r>
        <w:separator/>
      </w:r>
    </w:p>
  </w:footnote>
  <w:footnote w:type="continuationSeparator" w:id="0">
    <w:p w14:paraId="4629CE28" w14:textId="77777777" w:rsidR="00D23417" w:rsidRDefault="00D23417" w:rsidP="00515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75"/>
    <w:rsid w:val="000A1329"/>
    <w:rsid w:val="000A6893"/>
    <w:rsid w:val="00110084"/>
    <w:rsid w:val="0012448E"/>
    <w:rsid w:val="001E1069"/>
    <w:rsid w:val="0023698D"/>
    <w:rsid w:val="00245A15"/>
    <w:rsid w:val="002706FF"/>
    <w:rsid w:val="0034099B"/>
    <w:rsid w:val="00377868"/>
    <w:rsid w:val="003C7004"/>
    <w:rsid w:val="003E35DE"/>
    <w:rsid w:val="003F43D2"/>
    <w:rsid w:val="0040183F"/>
    <w:rsid w:val="004B700A"/>
    <w:rsid w:val="0051511A"/>
    <w:rsid w:val="005179B5"/>
    <w:rsid w:val="00542914"/>
    <w:rsid w:val="005F7A7C"/>
    <w:rsid w:val="006913F4"/>
    <w:rsid w:val="00692ACB"/>
    <w:rsid w:val="007629AB"/>
    <w:rsid w:val="007C1559"/>
    <w:rsid w:val="008117E1"/>
    <w:rsid w:val="00851561"/>
    <w:rsid w:val="008939D9"/>
    <w:rsid w:val="009552E5"/>
    <w:rsid w:val="00991A9A"/>
    <w:rsid w:val="00A0251D"/>
    <w:rsid w:val="00A50594"/>
    <w:rsid w:val="00BB45A8"/>
    <w:rsid w:val="00C20D6C"/>
    <w:rsid w:val="00C27A2E"/>
    <w:rsid w:val="00CB5B69"/>
    <w:rsid w:val="00CC5BC2"/>
    <w:rsid w:val="00CC78F5"/>
    <w:rsid w:val="00CE0B3A"/>
    <w:rsid w:val="00D23417"/>
    <w:rsid w:val="00D60EF4"/>
    <w:rsid w:val="00DE2EC6"/>
    <w:rsid w:val="00E13A43"/>
    <w:rsid w:val="00E15C75"/>
    <w:rsid w:val="00ED38A4"/>
    <w:rsid w:val="00F33743"/>
    <w:rsid w:val="00F83D06"/>
    <w:rsid w:val="00F960B5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055AF"/>
  <w15:chartTrackingRefBased/>
  <w15:docId w15:val="{B8DEBE3C-1653-4D50-B332-F88C2B80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11A"/>
  </w:style>
  <w:style w:type="paragraph" w:styleId="Footer">
    <w:name w:val="footer"/>
    <w:basedOn w:val="Normal"/>
    <w:link w:val="FooterChar"/>
    <w:uiPriority w:val="99"/>
    <w:unhideWhenUsed/>
    <w:rsid w:val="00515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Shams</dc:creator>
  <cp:keywords/>
  <dc:description/>
  <cp:lastModifiedBy>ghadar</cp:lastModifiedBy>
  <cp:revision>31</cp:revision>
  <cp:lastPrinted>2025-10-18T06:47:00Z</cp:lastPrinted>
  <dcterms:created xsi:type="dcterms:W3CDTF">2024-02-26T05:09:00Z</dcterms:created>
  <dcterms:modified xsi:type="dcterms:W3CDTF">2025-11-26T06:07:00Z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37815f35dfbfab66b3f50991fdae51122403a685b4fad4a4fefe698f5be4f3c7</vt:lpwstr>
  </property>
</Properties>
</file>